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9CDD" w14:textId="393EE6D2" w:rsidR="00B1209F" w:rsidRDefault="00B1209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B5346">
        <w:rPr>
          <w:noProof/>
          <w:bdr w:val="none" w:sz="0" w:space="0" w:color="auto" w:frame="1"/>
        </w:rPr>
        <w:drawing>
          <wp:inline distT="0" distB="0" distL="0" distR="0" wp14:anchorId="366F80BD" wp14:editId="0C371C21">
            <wp:extent cx="657225" cy="762000"/>
            <wp:effectExtent l="0" t="0" r="9525" b="0"/>
            <wp:docPr id="203093005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ALLEGATO 1</w:t>
      </w:r>
    </w:p>
    <w:p w14:paraId="5130809B" w14:textId="583E0DB4" w:rsidR="003D52FD" w:rsidRDefault="0000000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ISTITUTO SUPERIORE “GAUDENZIO FERRARI”</w:t>
      </w:r>
    </w:p>
    <w:p w14:paraId="4CC2A47B" w14:textId="77777777" w:rsidR="003D52FD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Viale Varallo. 153 -13011 Borgosesia (VC) - Tel. 0163/22236 - CF 82003150024</w:t>
      </w:r>
    </w:p>
    <w:p w14:paraId="622CEB48" w14:textId="77777777" w:rsidR="003D52FD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 sezione associata “MERCURINO ARBORIO”</w:t>
      </w:r>
    </w:p>
    <w:p w14:paraId="704B18DF" w14:textId="77777777" w:rsidR="003D52FD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Via L. Da Vinci, 101 - 13045 Gattinara (VC) - Tel. 0163/827257</w:t>
      </w:r>
    </w:p>
    <w:p w14:paraId="0C061C8D" w14:textId="77777777" w:rsidR="003D52FD" w:rsidRPr="00B1209F" w:rsidRDefault="0000000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B1209F">
        <w:rPr>
          <w:rFonts w:ascii="Times New Roman" w:eastAsia="Times New Roman" w:hAnsi="Times New Roman" w:cs="Times New Roman"/>
          <w:b/>
          <w:lang w:val="en-US"/>
        </w:rPr>
        <w:t xml:space="preserve">Email: vcis017004@istruzione.it - </w:t>
      </w:r>
      <w:proofErr w:type="gramStart"/>
      <w:r w:rsidRPr="00B1209F">
        <w:rPr>
          <w:rFonts w:ascii="Times New Roman" w:eastAsia="Times New Roman" w:hAnsi="Times New Roman" w:cs="Times New Roman"/>
          <w:b/>
          <w:lang w:val="en-US"/>
        </w:rPr>
        <w:t>pec :</w:t>
      </w:r>
      <w:proofErr w:type="gramEnd"/>
      <w:r w:rsidRPr="00B1209F">
        <w:rPr>
          <w:rFonts w:ascii="Times New Roman" w:eastAsia="Times New Roman" w:hAnsi="Times New Roman" w:cs="Times New Roman"/>
          <w:b/>
          <w:lang w:val="en-US"/>
        </w:rPr>
        <w:t xml:space="preserve"> </w:t>
      </w:r>
      <w:hyperlink r:id="rId8">
        <w:r w:rsidR="003D52FD" w:rsidRPr="00B1209F">
          <w:rPr>
            <w:rFonts w:ascii="Times New Roman" w:eastAsia="Times New Roman" w:hAnsi="Times New Roman" w:cs="Times New Roman"/>
            <w:b/>
            <w:lang w:val="en-US"/>
          </w:rPr>
          <w:t>vcis017004@pec.istruzione.it</w:t>
        </w:r>
      </w:hyperlink>
    </w:p>
    <w:p w14:paraId="6181F24F" w14:textId="77777777" w:rsidR="003D52FD" w:rsidRPr="00B1209F" w:rsidRDefault="00000000">
      <w:pPr>
        <w:jc w:val="center"/>
        <w:rPr>
          <w:rFonts w:ascii="Arial" w:eastAsia="Arial" w:hAnsi="Arial" w:cs="Arial"/>
          <w:sz w:val="28"/>
          <w:szCs w:val="28"/>
          <w:lang w:val="en-US"/>
        </w:rPr>
      </w:pPr>
      <w:r w:rsidRPr="00B1209F">
        <w:rPr>
          <w:rFonts w:ascii="Times New Roman" w:eastAsia="Times New Roman" w:hAnsi="Times New Roman" w:cs="Times New Roman"/>
          <w:b/>
          <w:lang w:val="en-US"/>
        </w:rPr>
        <w:t>Sito web:</w:t>
      </w:r>
      <w:hyperlink r:id="rId9">
        <w:r w:rsidR="003D52FD" w:rsidRPr="00B1209F">
          <w:rPr>
            <w:rFonts w:ascii="Times New Roman" w:eastAsia="Times New Roman" w:hAnsi="Times New Roman" w:cs="Times New Roman"/>
            <w:b/>
            <w:lang w:val="en-US"/>
          </w:rPr>
          <w:t xml:space="preserve"> </w:t>
        </w:r>
      </w:hyperlink>
      <w:hyperlink r:id="rId10">
        <w:r w:rsidR="003D52FD" w:rsidRPr="00B1209F">
          <w:rPr>
            <w:rFonts w:ascii="Times New Roman" w:eastAsia="Times New Roman" w:hAnsi="Times New Roman" w:cs="Times New Roman"/>
            <w:b/>
            <w:color w:val="1155CC"/>
            <w:u w:val="single"/>
            <w:lang w:val="en-US"/>
          </w:rPr>
          <w:t>https://www.istitutosuperioreferrarimercurino.edu.it</w:t>
        </w:r>
      </w:hyperlink>
    </w:p>
    <w:p w14:paraId="5139BD87" w14:textId="77777777" w:rsidR="003D52FD" w:rsidRPr="00B1209F" w:rsidRDefault="003D52FD">
      <w:pPr>
        <w:pBdr>
          <w:top w:val="nil"/>
          <w:left w:val="nil"/>
          <w:bottom w:val="nil"/>
          <w:right w:val="nil"/>
          <w:between w:val="nil"/>
        </w:pBdr>
        <w:tabs>
          <w:tab w:val="left" w:pos="8365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2F28D569" w14:textId="77777777" w:rsidR="003D52FD" w:rsidRPr="00B1209F" w:rsidRDefault="003D52FD">
      <w:pPr>
        <w:spacing w:before="46" w:line="291" w:lineRule="auto"/>
        <w:jc w:val="both"/>
        <w:rPr>
          <w:b/>
          <w:lang w:val="en-US"/>
        </w:rPr>
      </w:pPr>
    </w:p>
    <w:p w14:paraId="4C8FF02A" w14:textId="19DBD02B" w:rsidR="003D52FD" w:rsidRDefault="00000000">
      <w:pPr>
        <w:spacing w:before="46" w:line="291" w:lineRule="auto"/>
        <w:jc w:val="both"/>
        <w:rPr>
          <w:b/>
          <w:sz w:val="20"/>
          <w:szCs w:val="20"/>
        </w:rPr>
      </w:pPr>
      <w:r>
        <w:rPr>
          <w:b/>
        </w:rPr>
        <w:t>OGGETTO: Domanda di partecipazione “EDUCATORE PROFESSIONALE”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31E0AF" w14:textId="77777777" w:rsidR="003D52FD" w:rsidRDefault="003D52FD">
      <w:pPr>
        <w:spacing w:before="46" w:line="291" w:lineRule="auto"/>
        <w:ind w:firstLine="284"/>
        <w:jc w:val="both"/>
        <w:rPr>
          <w:b/>
          <w:sz w:val="20"/>
          <w:szCs w:val="20"/>
        </w:rPr>
      </w:pPr>
    </w:p>
    <w:p w14:paraId="03856C13" w14:textId="77777777" w:rsidR="003D52FD" w:rsidRDefault="00000000">
      <w:pPr>
        <w:spacing w:before="46" w:line="291" w:lineRule="auto"/>
        <w:jc w:val="both"/>
      </w:pPr>
      <w:r>
        <w:t>La/Il sottoscritta/o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nata/o a ______________________</w:t>
      </w:r>
      <w:proofErr w:type="gramStart"/>
      <w:r>
        <w:t>_  il</w:t>
      </w:r>
      <w:proofErr w:type="gramEnd"/>
      <w:r>
        <w:t xml:space="preserve">  ___________________</w:t>
      </w:r>
    </w:p>
    <w:p w14:paraId="308FC7DB" w14:textId="77777777" w:rsidR="003D52FD" w:rsidRDefault="003D52FD">
      <w:pPr>
        <w:spacing w:before="46" w:line="291" w:lineRule="auto"/>
        <w:jc w:val="both"/>
      </w:pPr>
    </w:p>
    <w:p w14:paraId="16F2E3D1" w14:textId="77777777" w:rsidR="003D52FD" w:rsidRDefault="00000000">
      <w:pPr>
        <w:spacing w:before="46" w:line="291" w:lineRule="auto"/>
        <w:jc w:val="both"/>
        <w:rPr>
          <w:u w:val="single"/>
        </w:rPr>
      </w:pPr>
      <w:r>
        <w:t xml:space="preserve">residente </w:t>
      </w:r>
      <w:proofErr w:type="gramStart"/>
      <w:r>
        <w:t xml:space="preserve">a  </w:t>
      </w:r>
      <w:r>
        <w:tab/>
      </w:r>
      <w:proofErr w:type="gramEnd"/>
      <w:r>
        <w:t xml:space="preserve">_______________________________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proofErr w:type="gramStart"/>
      <w:r>
        <w:rPr>
          <w:u w:val="single"/>
        </w:rPr>
        <w:t xml:space="preserve">  </w:t>
      </w:r>
      <w:r>
        <w:t>)</w:t>
      </w:r>
      <w:proofErr w:type="gramEnd"/>
      <w:r>
        <w:t xml:space="preserve"> in via _______________________________n. </w:t>
      </w:r>
      <w:r>
        <w:rPr>
          <w:u w:val="single"/>
        </w:rPr>
        <w:t xml:space="preserve">       </w:t>
      </w:r>
    </w:p>
    <w:p w14:paraId="7F1A98CC" w14:textId="77777777" w:rsidR="003D52FD" w:rsidRDefault="003D52FD">
      <w:pPr>
        <w:spacing w:before="46" w:line="291" w:lineRule="auto"/>
        <w:jc w:val="both"/>
        <w:rPr>
          <w:u w:val="single"/>
        </w:rPr>
      </w:pPr>
    </w:p>
    <w:p w14:paraId="3A64BC13" w14:textId="77777777" w:rsidR="003D52F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spacing w:befor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tel.  ___________________________</w:t>
      </w:r>
    </w:p>
    <w:p w14:paraId="45900962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tabs>
          <w:tab w:val="left" w:pos="6345"/>
        </w:tabs>
        <w:spacing w:before="2"/>
        <w:rPr>
          <w:color w:val="000000"/>
          <w:sz w:val="24"/>
          <w:szCs w:val="24"/>
          <w:u w:val="single"/>
        </w:rPr>
      </w:pPr>
    </w:p>
    <w:p w14:paraId="41C4BE55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8"/>
          <w:szCs w:val="8"/>
        </w:rPr>
      </w:pPr>
    </w:p>
    <w:p w14:paraId="33C69287" w14:textId="77777777" w:rsidR="003D52F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65"/>
          <w:tab w:val="left" w:pos="10514"/>
        </w:tabs>
        <w:spacing w:before="4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._______________________ </w:t>
      </w:r>
      <w:proofErr w:type="gramStart"/>
      <w:r>
        <w:rPr>
          <w:color w:val="000000"/>
          <w:sz w:val="24"/>
          <w:szCs w:val="24"/>
        </w:rPr>
        <w:t>e-mail  _</w:t>
      </w:r>
      <w:proofErr w:type="gramEnd"/>
      <w:r>
        <w:rPr>
          <w:color w:val="000000"/>
          <w:sz w:val="24"/>
          <w:szCs w:val="24"/>
        </w:rPr>
        <w:t>_________________________________________________</w:t>
      </w:r>
    </w:p>
    <w:p w14:paraId="63F0221A" w14:textId="77777777" w:rsidR="003D52FD" w:rsidRDefault="00000000">
      <w:pPr>
        <w:spacing w:before="14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(tutti i dati sopra richiesti sono da intendersi obbligatori)</w:t>
      </w:r>
    </w:p>
    <w:p w14:paraId="0E593037" w14:textId="77777777" w:rsidR="003D52FD" w:rsidRDefault="003D52FD">
      <w:pPr>
        <w:spacing w:before="145"/>
        <w:jc w:val="center"/>
        <w:rPr>
          <w:i/>
          <w:sz w:val="20"/>
          <w:szCs w:val="20"/>
        </w:rPr>
      </w:pPr>
    </w:p>
    <w:p w14:paraId="0E9B6F9F" w14:textId="77777777" w:rsidR="003D52FD" w:rsidRDefault="00000000">
      <w:pPr>
        <w:pBdr>
          <w:top w:val="nil"/>
          <w:left w:val="nil"/>
          <w:bottom w:val="nil"/>
          <w:right w:val="nil"/>
          <w:between w:val="nil"/>
        </w:pBdr>
        <w:spacing w:before="12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14:paraId="7C15DEBB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before="121"/>
        <w:jc w:val="center"/>
        <w:rPr>
          <w:b/>
          <w:color w:val="000000"/>
          <w:sz w:val="24"/>
          <w:szCs w:val="24"/>
        </w:rPr>
      </w:pPr>
    </w:p>
    <w:p w14:paraId="6E0EA012" w14:textId="77777777" w:rsidR="003D52FD" w:rsidRDefault="00000000">
      <w:pPr>
        <w:pBdr>
          <w:top w:val="nil"/>
          <w:left w:val="nil"/>
          <w:bottom w:val="nil"/>
          <w:right w:val="nil"/>
          <w:between w:val="nil"/>
        </w:pBdr>
        <w:spacing w:before="1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accedere alla selezione per l’incarico di: “</w:t>
      </w:r>
      <w:r>
        <w:rPr>
          <w:b/>
          <w:color w:val="000000"/>
          <w:sz w:val="24"/>
          <w:szCs w:val="24"/>
        </w:rPr>
        <w:t>EDUCATORE PROFESSIONALE</w:t>
      </w:r>
      <w:r>
        <w:rPr>
          <w:color w:val="000000"/>
          <w:sz w:val="24"/>
          <w:szCs w:val="24"/>
        </w:rPr>
        <w:t>”, secondo i termini dell’Avviso pubblico del quale dichiara di accettare tutte le condizioni stabilite.</w:t>
      </w:r>
    </w:p>
    <w:p w14:paraId="421FC15C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tabs>
          <w:tab w:val="left" w:pos="3965"/>
          <w:tab w:val="left" w:pos="7231"/>
        </w:tabs>
        <w:spacing w:before="46" w:line="360" w:lineRule="auto"/>
        <w:ind w:right="230"/>
        <w:rPr>
          <w:color w:val="000000"/>
          <w:sz w:val="24"/>
          <w:szCs w:val="24"/>
        </w:rPr>
      </w:pPr>
    </w:p>
    <w:p w14:paraId="5749B2C6" w14:textId="73E16739" w:rsidR="003D52FD" w:rsidRDefault="00000000" w:rsidP="006352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39" w:hanging="42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tale scopo dichiara il possesso dei seguenti requisiti (crociare con una X): </w:t>
      </w:r>
    </w:p>
    <w:p w14:paraId="415C334A" w14:textId="68992AFF" w:rsidR="003D52FD" w:rsidRDefault="006352F3" w:rsidP="006352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98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C6C9226" wp14:editId="0C9BA11C">
                <wp:simplePos x="0" y="0"/>
                <wp:positionH relativeFrom="column">
                  <wp:posOffset>7569200</wp:posOffset>
                </wp:positionH>
                <wp:positionV relativeFrom="paragraph">
                  <wp:posOffset>141605</wp:posOffset>
                </wp:positionV>
                <wp:extent cx="279689" cy="2381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89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42D06B" w14:textId="77777777" w:rsidR="003D52FD" w:rsidRDefault="003D52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C9226" id="Rettangolo 3" o:spid="_x0000_s1026" style="position:absolute;left:0;text-align:left;margin-left:596pt;margin-top:11.15pt;width:22pt;height:18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" filled="f" stroked="f">
                <v:textbox inset="0,0,0,0">
                  <w:txbxContent>
                    <w:p w14:paraId="4E42D06B" w14:textId="77777777" w:rsidR="003D52FD" w:rsidRDefault="003D52F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4"/>
          <w:szCs w:val="24"/>
        </w:rPr>
        <w:t xml:space="preserve">cittadinanza italiana o di uno Stato membro dell’Unione Europea; </w:t>
      </w:r>
    </w:p>
    <w:p w14:paraId="1ECA15DF" w14:textId="7F43D6EC" w:rsidR="006352F3" w:rsidRPr="006352F3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93"/>
        <w:jc w:val="both"/>
      </w:pPr>
      <w:r w:rsidRPr="006352F3">
        <w:rPr>
          <w:color w:val="000000"/>
          <w:sz w:val="24"/>
          <w:szCs w:val="24"/>
        </w:rPr>
        <w:t>godimento dei diritti politici e civili;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368D03A2" wp14:editId="5AD13BE3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161925" cy="18859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0465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31C3B" w14:textId="77777777" w:rsidR="003D52FD" w:rsidRDefault="003D52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546100</wp:posOffset>
                </wp:positionV>
                <wp:extent cx="161925" cy="18859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88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62F068" w14:textId="5BC7E5DC" w:rsidR="003D52FD" w:rsidRPr="006352F3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093"/>
        <w:jc w:val="both"/>
      </w:pPr>
      <w:r w:rsidRPr="006352F3">
        <w:rPr>
          <w:color w:val="000000"/>
          <w:sz w:val="24"/>
          <w:szCs w:val="24"/>
        </w:rPr>
        <w:t>non essere stato destituito, dispensato o dichiarat</w:t>
      </w:r>
      <w:r w:rsidR="006352F3" w:rsidRPr="006352F3">
        <w:rPr>
          <w:color w:val="000000"/>
          <w:sz w:val="24"/>
          <w:szCs w:val="24"/>
        </w:rPr>
        <w:t>o decaduto dall’impiego;</w:t>
      </w:r>
    </w:p>
    <w:p w14:paraId="58ADCBFA" w14:textId="77777777" w:rsidR="003D52FD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  <w:jc w:val="both"/>
      </w:pPr>
      <w:r>
        <w:rPr>
          <w:color w:val="000000"/>
          <w:sz w:val="24"/>
          <w:szCs w:val="24"/>
        </w:rPr>
        <w:t>non avere riportato condanne penali e/o non avere procedimenti penali in corso;</w:t>
      </w:r>
    </w:p>
    <w:p w14:paraId="1E771BF3" w14:textId="77777777" w:rsidR="003D52FD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  <w:jc w:val="both"/>
      </w:pPr>
      <w:r>
        <w:rPr>
          <w:color w:val="000000"/>
          <w:sz w:val="24"/>
          <w:szCs w:val="24"/>
        </w:rPr>
        <w:t>idoneità fisica, tenuto conto delle norme di tutela di cui all’art. 22 della Legge 104/92 (questo Istituto si riserva la facoltà dell’accertamento del requisito mediante richiesta di certificazione sanitaria per i candidati che si collocheranno in posizione utile per l’assegnazione dell’incarico);</w:t>
      </w:r>
    </w:p>
    <w:p w14:paraId="5A7802DB" w14:textId="77777777" w:rsidR="003D52FD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color w:val="000000"/>
          <w:sz w:val="24"/>
          <w:szCs w:val="24"/>
        </w:rPr>
        <w:t>essere in possesso del seguente titolo: _______________________________________________________________________</w:t>
      </w:r>
    </w:p>
    <w:p w14:paraId="491273A2" w14:textId="77777777" w:rsidR="003D52FD" w:rsidRDefault="00000000" w:rsidP="006352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31" w:right="282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lastRenderedPageBreak/>
        <w:t>conseguito il ___________________ presso __________________________________</w:t>
      </w:r>
    </w:p>
    <w:p w14:paraId="63EAF327" w14:textId="77777777" w:rsidR="003D52FD" w:rsidRDefault="00000000" w:rsidP="006352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</w:pPr>
      <w:r>
        <w:rPr>
          <w:color w:val="000000"/>
          <w:sz w:val="24"/>
          <w:szCs w:val="24"/>
        </w:rPr>
        <w:t>essere in possesso di altri titoli culturali (facoltativo):</w:t>
      </w:r>
    </w:p>
    <w:p w14:paraId="70766D1E" w14:textId="7326E296" w:rsidR="003D52FD" w:rsidRPr="006352F3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</w:pPr>
      <w:r>
        <w:rPr>
          <w:color w:val="000000"/>
          <w:sz w:val="24"/>
          <w:szCs w:val="24"/>
        </w:rPr>
        <w:t>aver svolto servizio in qualità di educatore (facoltativo)</w:t>
      </w:r>
      <w:r w:rsidR="006352F3">
        <w:rPr>
          <w:color w:val="000000"/>
          <w:sz w:val="24"/>
          <w:szCs w:val="24"/>
        </w:rPr>
        <w:t>.</w:t>
      </w:r>
    </w:p>
    <w:p w14:paraId="32A5BA0E" w14:textId="77777777" w:rsidR="003D52FD" w:rsidRDefault="003D52FD" w:rsidP="006352F3">
      <w:pPr>
        <w:spacing w:line="360" w:lineRule="auto"/>
        <w:rPr>
          <w:sz w:val="24"/>
          <w:szCs w:val="24"/>
        </w:rPr>
      </w:pPr>
    </w:p>
    <w:p w14:paraId="1ADF775E" w14:textId="77777777" w:rsidR="003D52FD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titoli prescritti per l’ammissione alla selezione e quelli utili al fine della valutazione debbono essere posseduti alla data di scadenza stabilita dal presente Avviso; resta ferma la facoltà dell’Istituto di richiedere la relativa certificazione e di disporre, in qualsiasi momento, l’esclusione con provvedimento motivato.</w:t>
      </w:r>
    </w:p>
    <w:p w14:paraId="09F3012E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82" w:hanging="709"/>
        <w:jc w:val="both"/>
        <w:rPr>
          <w:color w:val="000000"/>
          <w:sz w:val="24"/>
          <w:szCs w:val="24"/>
        </w:rPr>
      </w:pPr>
    </w:p>
    <w:p w14:paraId="4A8105BF" w14:textId="77777777" w:rsidR="003D52FD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presente domanda allega:</w:t>
      </w:r>
    </w:p>
    <w:p w14:paraId="52C64787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ind w:left="312"/>
        <w:rPr>
          <w:color w:val="000000"/>
          <w:sz w:val="24"/>
          <w:szCs w:val="24"/>
        </w:rPr>
      </w:pPr>
    </w:p>
    <w:p w14:paraId="1BB2E967" w14:textId="77777777" w:rsidR="003D5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la relativa “Griglia per la valutazione” (ALLEGATO 2) debitamente compilata e sottoscritta;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27F34BBB" wp14:editId="3BAD1DB9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61925" cy="188595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0465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EE01BF" w14:textId="77777777" w:rsidR="003D52FD" w:rsidRDefault="003D52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161925" cy="1885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88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7B5A2569" wp14:editId="4C5A19DD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161925" cy="18859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690465"/>
                          <a:ext cx="15240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B5CAE" w14:textId="77777777" w:rsidR="003D52FD" w:rsidRDefault="003D52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635000</wp:posOffset>
                </wp:positionV>
                <wp:extent cx="161925" cy="1885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88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9B0C25A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ind w:left="1032"/>
        <w:rPr>
          <w:color w:val="000000"/>
          <w:sz w:val="24"/>
          <w:szCs w:val="24"/>
        </w:rPr>
      </w:pPr>
    </w:p>
    <w:p w14:paraId="4D1CB76F" w14:textId="77777777" w:rsidR="003D5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il proprio curriculum vitae in formato europeo dal quale sono desumibili gli elementi utili ai fini della selezione di cui al bando;</w:t>
      </w:r>
    </w:p>
    <w:p w14:paraId="61B5F4C4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7BDC12" w14:textId="77777777" w:rsidR="003D5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copia di un proprio documento di riconoscimento in corso di validità;</w:t>
      </w:r>
    </w:p>
    <w:p w14:paraId="56B66259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E7D8EF" w14:textId="77777777" w:rsidR="003D5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sz w:val="24"/>
          <w:szCs w:val="24"/>
        </w:rPr>
        <w:t>formale autorizzazione dell’Amministrazione di appartenenza attestante la compatibilità dell’impegno da assumere con l’attività di servizio (se pubblico dipendente).</w:t>
      </w:r>
    </w:p>
    <w:p w14:paraId="327A122E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ind w:left="312"/>
        <w:rPr>
          <w:color w:val="000000"/>
          <w:sz w:val="24"/>
          <w:szCs w:val="24"/>
        </w:rPr>
      </w:pPr>
    </w:p>
    <w:p w14:paraId="101841E2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0DA44668" w14:textId="77777777" w:rsidR="003D52FD" w:rsidRDefault="00000000" w:rsidP="006352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107" w:hanging="142"/>
        <w:jc w:val="both"/>
      </w:pPr>
      <w:r>
        <w:rPr>
          <w:color w:val="000000"/>
          <w:sz w:val="24"/>
          <w:szCs w:val="24"/>
        </w:rPr>
        <w:t>La/Il sottoscritta/o autorizza l’Istituto ad utilizzare i propri dati secondo i termini della legislazione vigente (con particolare riferimento al D.lgs. 196/03), comunque al solo fine della documentazione relativa alla attività di cui all’oggetto.</w:t>
      </w:r>
    </w:p>
    <w:p w14:paraId="722DCC4F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39" w:right="107"/>
        <w:jc w:val="both"/>
        <w:rPr>
          <w:color w:val="000000"/>
          <w:sz w:val="24"/>
          <w:szCs w:val="24"/>
        </w:rPr>
      </w:pPr>
    </w:p>
    <w:p w14:paraId="6203EC4E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39" w:right="107"/>
        <w:jc w:val="both"/>
        <w:rPr>
          <w:color w:val="000000"/>
          <w:sz w:val="24"/>
          <w:szCs w:val="24"/>
        </w:rPr>
      </w:pPr>
    </w:p>
    <w:p w14:paraId="4B8D650C" w14:textId="77777777" w:rsidR="003D52FD" w:rsidRDefault="003D52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5"/>
          <w:szCs w:val="35"/>
        </w:rPr>
      </w:pPr>
    </w:p>
    <w:p w14:paraId="32D8A632" w14:textId="0AD39A82" w:rsidR="003D52FD" w:rsidRPr="00CC32A6" w:rsidRDefault="00000000" w:rsidP="00CC32A6">
      <w:pPr>
        <w:pBdr>
          <w:top w:val="nil"/>
          <w:left w:val="nil"/>
          <w:bottom w:val="nil"/>
          <w:right w:val="nil"/>
          <w:between w:val="nil"/>
        </w:pBdr>
        <w:tabs>
          <w:tab w:val="left" w:pos="4651"/>
        </w:tabs>
        <w:ind w:left="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data: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 w:rsidR="00CC32A6">
        <w:rPr>
          <w:color w:val="000000"/>
          <w:sz w:val="24"/>
          <w:szCs w:val="24"/>
        </w:rPr>
        <w:t xml:space="preserve">                                     Firma: _______________________</w:t>
      </w:r>
    </w:p>
    <w:sectPr w:rsidR="003D52FD" w:rsidRPr="00CC32A6">
      <w:headerReference w:type="default" r:id="rId15"/>
      <w:pgSz w:w="11910" w:h="16840"/>
      <w:pgMar w:top="819" w:right="740" w:bottom="280" w:left="540" w:header="6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22952" w14:textId="77777777" w:rsidR="00DB7025" w:rsidRDefault="00DB7025">
      <w:r>
        <w:separator/>
      </w:r>
    </w:p>
  </w:endnote>
  <w:endnote w:type="continuationSeparator" w:id="0">
    <w:p w14:paraId="57BB95B5" w14:textId="77777777" w:rsidR="00DB7025" w:rsidRDefault="00DB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3D81D" w14:textId="77777777" w:rsidR="00DB7025" w:rsidRDefault="00DB7025">
      <w:r>
        <w:separator/>
      </w:r>
    </w:p>
  </w:footnote>
  <w:footnote w:type="continuationSeparator" w:id="0">
    <w:p w14:paraId="7F540C28" w14:textId="77777777" w:rsidR="00DB7025" w:rsidRDefault="00DB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DBA8" w14:textId="77777777" w:rsidR="003D52FD" w:rsidRDefault="003D52F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41162"/>
    <w:multiLevelType w:val="multilevel"/>
    <w:tmpl w:val="277045EC"/>
    <w:lvl w:ilvl="0">
      <w:start w:val="1"/>
      <w:numFmt w:val="bullet"/>
      <w:lvlText w:val="•"/>
      <w:lvlJc w:val="left"/>
      <w:pPr>
        <w:ind w:left="10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FA6785"/>
    <w:multiLevelType w:val="multilevel"/>
    <w:tmpl w:val="5E1AA42A"/>
    <w:lvl w:ilvl="0">
      <w:start w:val="1"/>
      <w:numFmt w:val="bullet"/>
      <w:lvlText w:val="✔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B635574"/>
    <w:multiLevelType w:val="multilevel"/>
    <w:tmpl w:val="FCDE6E2A"/>
    <w:lvl w:ilvl="0">
      <w:start w:val="1"/>
      <w:numFmt w:val="bullet"/>
      <w:lvlText w:val="•"/>
      <w:lvlJc w:val="left"/>
      <w:pPr>
        <w:ind w:left="10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EF51E94"/>
    <w:multiLevelType w:val="multilevel"/>
    <w:tmpl w:val="7EDC5B8E"/>
    <w:lvl w:ilvl="0">
      <w:start w:val="5"/>
      <w:numFmt w:val="bullet"/>
      <w:lvlText w:val="-"/>
      <w:lvlJc w:val="left"/>
      <w:pPr>
        <w:ind w:left="1031" w:hanging="360"/>
      </w:pPr>
      <w:rPr>
        <w:rFonts w:ascii="Candara" w:eastAsia="Candara" w:hAnsi="Candara" w:cs="Candara"/>
      </w:rPr>
    </w:lvl>
    <w:lvl w:ilvl="1">
      <w:start w:val="1"/>
      <w:numFmt w:val="bullet"/>
      <w:lvlText w:val="o"/>
      <w:lvlJc w:val="left"/>
      <w:pPr>
        <w:ind w:left="17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1D704F"/>
    <w:multiLevelType w:val="multilevel"/>
    <w:tmpl w:val="97C62BCC"/>
    <w:lvl w:ilvl="0">
      <w:start w:val="1"/>
      <w:numFmt w:val="bullet"/>
      <w:lvlText w:val="•"/>
      <w:lvlJc w:val="left"/>
      <w:pPr>
        <w:ind w:left="10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1" w:hanging="360"/>
      </w:pPr>
      <w:rPr>
        <w:rFonts w:ascii="Noto Sans Symbols" w:eastAsia="Noto Sans Symbols" w:hAnsi="Noto Sans Symbols" w:cs="Noto Sans Symbols"/>
      </w:rPr>
    </w:lvl>
  </w:abstractNum>
  <w:num w:numId="1" w16cid:durableId="74523577">
    <w:abstractNumId w:val="1"/>
  </w:num>
  <w:num w:numId="2" w16cid:durableId="869537242">
    <w:abstractNumId w:val="2"/>
  </w:num>
  <w:num w:numId="3" w16cid:durableId="44839256">
    <w:abstractNumId w:val="0"/>
  </w:num>
  <w:num w:numId="4" w16cid:durableId="983125460">
    <w:abstractNumId w:val="4"/>
  </w:num>
  <w:num w:numId="5" w16cid:durableId="632443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FD"/>
    <w:rsid w:val="00085EA5"/>
    <w:rsid w:val="003D52FD"/>
    <w:rsid w:val="006352F3"/>
    <w:rsid w:val="0072052E"/>
    <w:rsid w:val="00B1209F"/>
    <w:rsid w:val="00BB5346"/>
    <w:rsid w:val="00CC32A6"/>
    <w:rsid w:val="00D73983"/>
    <w:rsid w:val="00DB59AA"/>
    <w:rsid w:val="00DB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BEC7"/>
  <w15:docId w15:val="{DDAA85A3-E992-4011-AF8F-D5EB27D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Candara" w:hAnsi="Candara" w:cs="Candar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s017004@pec.istruzione.i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stitutosuperioreferrarimercurin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itutosuperioreferrarimercurino.edu.it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hp250g9_2@istitutosuperioreferrarimercurino.edu.it</dc:creator>
  <cp:lastModifiedBy>hp250g9_2@istitutosuperioreferrarimercurino.edu.it</cp:lastModifiedBy>
  <cp:revision>2</cp:revision>
  <dcterms:created xsi:type="dcterms:W3CDTF">2025-09-04T13:45:00Z</dcterms:created>
  <dcterms:modified xsi:type="dcterms:W3CDTF">2025-09-04T13:45:00Z</dcterms:modified>
</cp:coreProperties>
</file>